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auto"/>
          <w:sz w:val="36"/>
          <w:szCs w:val="44"/>
          <w:u w:val="none"/>
        </w:rPr>
      </w:pPr>
    </w:p>
    <w:p>
      <w:pPr>
        <w:jc w:val="center"/>
        <w:rPr>
          <w:rFonts w:ascii="黑体" w:hAnsi="黑体" w:eastAsia="黑体"/>
          <w:color w:val="auto"/>
          <w:sz w:val="36"/>
          <w:szCs w:val="44"/>
          <w:u w:val="none"/>
        </w:rPr>
      </w:pPr>
    </w:p>
    <w:p>
      <w:pPr>
        <w:jc w:val="center"/>
        <w:rPr>
          <w:rFonts w:hint="eastAsia" w:ascii="Times New Roman" w:hAnsi="Times New Roman" w:eastAsia="黑体"/>
          <w:color w:val="auto"/>
          <w:sz w:val="56"/>
          <w:szCs w:val="44"/>
          <w:u w:val="none"/>
          <w:lang w:eastAsia="zh-CN"/>
        </w:rPr>
      </w:pPr>
      <w:r>
        <w:rPr>
          <w:rFonts w:hint="eastAsia" w:ascii="Times New Roman" w:hAnsi="Times New Roman" w:eastAsia="黑体"/>
          <w:color w:val="auto"/>
          <w:sz w:val="56"/>
          <w:szCs w:val="44"/>
          <w:u w:val="none"/>
          <w:lang w:eastAsia="zh-CN"/>
        </w:rPr>
        <w:t>中国自动化学会推荐学术会议目录</w:t>
      </w:r>
    </w:p>
    <w:p>
      <w:pPr>
        <w:spacing w:before="156" w:beforeLines="50"/>
        <w:jc w:val="center"/>
        <w:rPr>
          <w:rFonts w:ascii="Times New Roman" w:hAnsi="Times New Roman" w:eastAsia="黑体"/>
          <w:color w:val="auto"/>
          <w:sz w:val="56"/>
          <w:szCs w:val="44"/>
          <w:u w:val="none"/>
        </w:rPr>
      </w:pPr>
      <w:r>
        <w:rPr>
          <w:rFonts w:ascii="Times New Roman" w:hAnsi="Times New Roman" w:eastAsia="黑体"/>
          <w:color w:val="auto"/>
          <w:sz w:val="56"/>
          <w:szCs w:val="44"/>
          <w:u w:val="none"/>
        </w:rPr>
        <w:t>（20</w:t>
      </w:r>
      <w:r>
        <w:rPr>
          <w:rFonts w:hint="eastAsia" w:ascii="Times New Roman" w:hAnsi="Times New Roman" w:eastAsia="黑体"/>
          <w:color w:val="auto"/>
          <w:sz w:val="56"/>
          <w:szCs w:val="44"/>
          <w:u w:val="none"/>
          <w:lang w:val="en-US" w:eastAsia="zh-CN"/>
        </w:rPr>
        <w:t>22</w:t>
      </w:r>
      <w:r>
        <w:rPr>
          <w:rFonts w:ascii="Times New Roman" w:hAnsi="Times New Roman" w:eastAsia="黑体"/>
          <w:color w:val="auto"/>
          <w:sz w:val="56"/>
          <w:szCs w:val="44"/>
          <w:u w:val="none"/>
        </w:rPr>
        <w:t>年）</w:t>
      </w:r>
    </w:p>
    <w:p>
      <w:pPr>
        <w:jc w:val="center"/>
        <w:rPr>
          <w:rFonts w:ascii="Times New Roman" w:hAnsi="Times New Roman" w:eastAsia="黑体"/>
          <w:color w:val="auto"/>
          <w:sz w:val="36"/>
          <w:szCs w:val="44"/>
          <w:u w:val="none"/>
        </w:rPr>
      </w:pPr>
    </w:p>
    <w:p>
      <w:pPr>
        <w:jc w:val="center"/>
        <w:rPr>
          <w:rFonts w:ascii="Times New Roman" w:hAnsi="Times New Roman" w:eastAsia="黑体"/>
          <w:color w:val="auto"/>
          <w:sz w:val="36"/>
          <w:szCs w:val="44"/>
          <w:u w:val="none"/>
        </w:rPr>
      </w:pPr>
    </w:p>
    <w:p>
      <w:pPr>
        <w:jc w:val="center"/>
        <w:rPr>
          <w:rFonts w:ascii="Times New Roman" w:hAnsi="Times New Roman" w:eastAsia="黑体"/>
          <w:color w:val="auto"/>
          <w:sz w:val="36"/>
          <w:szCs w:val="44"/>
          <w:u w:val="none"/>
        </w:rPr>
      </w:pPr>
    </w:p>
    <w:p>
      <w:pPr>
        <w:jc w:val="center"/>
        <w:rPr>
          <w:rFonts w:ascii="Times New Roman" w:hAnsi="Times New Roman" w:eastAsia="黑体"/>
          <w:color w:val="auto"/>
          <w:sz w:val="36"/>
          <w:szCs w:val="44"/>
          <w:u w:val="none"/>
        </w:rPr>
      </w:pPr>
    </w:p>
    <w:p>
      <w:pPr>
        <w:jc w:val="center"/>
        <w:rPr>
          <w:rFonts w:ascii="Times New Roman" w:hAnsi="Times New Roman" w:eastAsia="黑体"/>
          <w:color w:val="auto"/>
          <w:sz w:val="40"/>
          <w:szCs w:val="44"/>
          <w:u w:val="none"/>
        </w:rPr>
      </w:pPr>
      <w:r>
        <w:rPr>
          <w:rFonts w:ascii="Times New Roman" w:hAnsi="Times New Roman" w:eastAsia="黑体"/>
          <w:color w:val="auto"/>
          <w:sz w:val="40"/>
          <w:szCs w:val="44"/>
          <w:u w:val="none"/>
        </w:rPr>
        <w:t>中国自动化学会</w:t>
      </w:r>
    </w:p>
    <w:p>
      <w:pPr>
        <w:jc w:val="center"/>
        <w:rPr>
          <w:rFonts w:ascii="Times New Roman" w:hAnsi="Times New Roman" w:eastAsia="黑体"/>
          <w:color w:val="auto"/>
          <w:sz w:val="40"/>
          <w:szCs w:val="44"/>
          <w:u w:val="none"/>
        </w:rPr>
      </w:pPr>
      <w:r>
        <w:rPr>
          <w:rFonts w:ascii="Times New Roman" w:hAnsi="Times New Roman" w:eastAsia="黑体"/>
          <w:color w:val="auto"/>
          <w:sz w:val="40"/>
          <w:szCs w:val="44"/>
          <w:u w:val="none"/>
        </w:rPr>
        <w:t>20</w:t>
      </w:r>
      <w:r>
        <w:rPr>
          <w:rFonts w:hint="eastAsia" w:ascii="Times New Roman" w:hAnsi="Times New Roman" w:eastAsia="黑体"/>
          <w:color w:val="auto"/>
          <w:sz w:val="40"/>
          <w:szCs w:val="44"/>
          <w:u w:val="none"/>
          <w:lang w:val="en-US" w:eastAsia="zh-CN"/>
        </w:rPr>
        <w:t>22</w:t>
      </w:r>
      <w:r>
        <w:rPr>
          <w:rFonts w:ascii="Times New Roman" w:hAnsi="Times New Roman" w:eastAsia="黑体"/>
          <w:color w:val="auto"/>
          <w:sz w:val="40"/>
          <w:szCs w:val="44"/>
          <w:u w:val="none"/>
        </w:rPr>
        <w:t>年</w:t>
      </w:r>
      <w:r>
        <w:rPr>
          <w:rFonts w:hint="eastAsia" w:ascii="Times New Roman" w:hAnsi="Times New Roman" w:eastAsia="黑体"/>
          <w:color w:val="auto"/>
          <w:sz w:val="40"/>
          <w:szCs w:val="44"/>
          <w:u w:val="none"/>
          <w:lang w:val="en-US" w:eastAsia="zh-CN"/>
        </w:rPr>
        <w:t>12</w:t>
      </w:r>
      <w:r>
        <w:rPr>
          <w:rFonts w:ascii="Times New Roman" w:hAnsi="Times New Roman" w:eastAsia="黑体"/>
          <w:color w:val="auto"/>
          <w:sz w:val="40"/>
          <w:szCs w:val="44"/>
          <w:u w:val="none"/>
        </w:rPr>
        <w:t>月</w:t>
      </w:r>
    </w:p>
    <w:p>
      <w:pPr>
        <w:jc w:val="center"/>
        <w:rPr>
          <w:rFonts w:ascii="黑体" w:hAnsi="黑体" w:eastAsia="黑体"/>
          <w:color w:val="auto"/>
          <w:sz w:val="36"/>
          <w:szCs w:val="44"/>
          <w:u w:val="none"/>
        </w:rPr>
      </w:pPr>
    </w:p>
    <w:p>
      <w:pPr>
        <w:jc w:val="center"/>
        <w:rPr>
          <w:rFonts w:ascii="黑体" w:hAnsi="黑体" w:eastAsia="黑体"/>
          <w:color w:val="auto"/>
          <w:sz w:val="36"/>
          <w:szCs w:val="44"/>
          <w:u w:val="none"/>
        </w:rPr>
        <w:sectPr>
          <w:pgSz w:w="16838" w:h="11906" w:orient="landscape"/>
          <w:pgMar w:top="1474" w:right="1417" w:bottom="1417" w:left="1417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color w:val="auto"/>
          <w:sz w:val="36"/>
          <w:szCs w:val="44"/>
          <w:u w:val="none"/>
        </w:rPr>
      </w:pPr>
      <w:r>
        <w:rPr>
          <w:rFonts w:hint="eastAsia" w:ascii="黑体" w:hAnsi="黑体" w:eastAsia="黑体"/>
          <w:color w:val="auto"/>
          <w:sz w:val="36"/>
          <w:szCs w:val="44"/>
          <w:u w:val="none"/>
        </w:rPr>
        <w:t>中国自动化学会推荐学术会议目录</w:t>
      </w:r>
    </w:p>
    <w:p>
      <w:pPr>
        <w:rPr>
          <w:rFonts w:hint="eastAsia" w:ascii="黑体" w:hAnsi="黑体" w:eastAsia="黑体" w:cs="黑体"/>
          <w:b/>
          <w:color w:val="auto"/>
          <w:sz w:val="32"/>
          <w:szCs w:val="32"/>
          <w:u w:val="none"/>
        </w:rPr>
      </w:pPr>
    </w:p>
    <w:p>
      <w:pPr>
        <w:rPr>
          <w:rFonts w:hint="eastAsia" w:ascii="黑体" w:hAnsi="黑体" w:eastAsia="黑体" w:cs="黑体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u w:val="none"/>
        </w:rPr>
        <w:t>一、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u w:val="none"/>
          <w:lang w:val="en-US" w:eastAsia="zh-CN"/>
        </w:rPr>
        <w:t>A类</w:t>
      </w:r>
    </w:p>
    <w:tbl>
      <w:tblPr>
        <w:tblStyle w:val="6"/>
        <w:tblW w:w="55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422"/>
        <w:gridCol w:w="4215"/>
        <w:gridCol w:w="2265"/>
        <w:gridCol w:w="3300"/>
        <w:gridCol w:w="1410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74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454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会议简称</w:t>
            </w:r>
          </w:p>
        </w:tc>
        <w:tc>
          <w:tcPr>
            <w:tcW w:w="1348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会议全称</w:t>
            </w:r>
          </w:p>
        </w:tc>
        <w:tc>
          <w:tcPr>
            <w:tcW w:w="724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主办单位</w:t>
            </w:r>
          </w:p>
        </w:tc>
        <w:tc>
          <w:tcPr>
            <w:tcW w:w="1055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会议网址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（当年或下一届会议链接）</w:t>
            </w:r>
          </w:p>
        </w:tc>
        <w:tc>
          <w:tcPr>
            <w:tcW w:w="450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国际/国内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会议</w:t>
            </w:r>
          </w:p>
        </w:tc>
        <w:tc>
          <w:tcPr>
            <w:tcW w:w="691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Automation Congress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中国自动化学会(CAA)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"https://www.cac2022.org.cn/" \o "https://www.cac2022.org.cn/"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https://www.cac2022.org.cn/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CCHI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中国认知计算与混合智能学术大会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China Symposium on Cognitive Computing and Hybrid Intelligence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国家自然科学基金委员会信息科学部(NSFC)，中国自动化学会(CAA)，中国认知科学学会（CSCS）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"https://www.caa.org.cn/Content/210.html" \o "https://www.caa.org.cn/Content/210.html"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https://www.caa.org.cn/Content/210.html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YAC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中国自动化学会青年学术年会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Youth Academie Annual Conference of Chinese Association of Automation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中国自动化学会（CAA）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"http://www.caayac.org/paper/call-for-papers/" \o "http://www.caayac.org/paper/call-for-papers/"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http://www.caayac.org/paper/call-for-papers/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AIChE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美国化学工程会年会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AIChE Annual Meeting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美国化学工程师学会(AIChE)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"https://www.aiche.org/conferences/aiche-annual-meeting/2022" \o "https://www.aiche.org/conferences/aiche-annual-meeting/2022"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https://www.aiche.org/conferences/aiche-annual-meeting/2022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ASIACRYPT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亚洲密码年会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Annual International Conference on the Theory and Application of Cryptology and Information Security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国际密码学会(IACR)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"https://asiacrypt.iacr.org/2022/" \o "https://asiacrypt.iacr.org/2022/"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https://asiacrypt.iacr.org/2022/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IECON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IEEE工业电子学会年会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Annual Conference of the IEEE Industrial Electronics Society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IEEE工业电子协会（IEEE IES）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"https://www.iecon2023.org/" \o "https://www.iecon2023.org/"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https://www.iecon2023.org/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S&amp;P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IEEE安全与隐私国际学术会议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Symposiumon Security and Privacy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"https://www.ieee-security.org/TC/SP2023/" \o "https://www.ieee-security.org/TC/SP2023/"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https://www.ieee-security.org/TC/SP2023/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SMC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IEEE系统、人、控制论国际会议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Systems, Man, and Cybernetics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IEEE系统、人与控制论协会(IEEE SMC)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"https://ieeesmc2022.org/" \o "https://ieeesmc2022.org/"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https://ieeesmc2022.org/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 ADCHEM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国际自动化联合会化工过程先进控制年会International Symposium on Advanced Control of Chemical Processes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国际自动控制联合会(IFAC)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"https://adchem-me.com/2021/" \o "https://adchem-me.com/2021/"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https://adchem-me.com/2021/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 World Congress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IFAC世界大会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World Congress of the International Federation of Automatic Control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国际自动控制联合会(IFAC)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"https://www.ifac2023.org/" \o "https://www.ifac2023.org/"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https://www.ifac2023.org/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CPCC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中国过程控制会议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Chinese Process Control Conference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中国自动化学会过程控制专业委员会（CAA TCPC）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"http://www.cn-tcpc.org/home/" \o "http://www.cn-tcpc.org/home/"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http://www.cn-tcpc.org/home/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美国控制会议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American Control Conference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美国自动控制委员会（AACC）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"https://a2c2.org/news/2022/acc-2023-call-papers" \o "https://a2c2.org/news/2022/acc-2023-call-papers"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https://a2c2.org/news/2022/acc-2023-call-papers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CCC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中国控制会议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Chinese Control Conference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中国自动化学会控制理论专业委员会（CAA TCCT），中国系统工程学会（SESC）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"http://ccc2022.ustc.edu.cn/main.htm" \o "http://ccc2022.ustc.edu.cn/main.htm"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http://ccc2022.ustc.edu.cn/main.htm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CCDC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中国控制与决策会议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Chinese Control and  Decision Conference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东北大学（NEU），中国自动化学会信息物理系统控制与决策专业委员会（CAA CPS）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"http://www.ccdc.neu.edu.cn/" \o "http://www.ccdc.neu.edu.cn/"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http://www.ccdc.neu.edu.cn/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DDCLS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IEEE数据驱动控制与学习系统会议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Data Driven Control and Learning Systems Conference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中国自动化学会数据驱动控制、学习与优化专业委员会（CAA DDCLO）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"http://ddcls22.huicekeji.com/En/Default" \o "http://ddcls22.huicekeji.com/En/Default"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http://ddcls22.huicekeji.com/En/Default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CDC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国际决策与控制会议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Conference on Decision and Control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IEEE控制系统协会（IEEE CSS)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"https://cdc2023.ieeecss.org/" \o "https://cdc2023.ieeecss.org/"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https://cdc2023.ieeecss.org/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ITSC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IEEE智能交通系统国际会议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Intelligent Transportation Systems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IEEE智能交通系统协会(ITSS)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"https://ieee-itss.org/itsc2023/" \o "https://ieee-itss.org/itsc2023/"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https://ieee-itss.org/itsc2023/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IASTED智能系统与控制国际学术会议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The IASTED International Conference on Intelligent Systems and Control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加拿大国际科技发展学会(IASTED)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"https://www.iasted.org/" \o "https://www.iasted.org/"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https://www.iasted.org/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AAAI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AAAI Conference on Artificial Intelligence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美国人工智能协会（AAAI）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"https://aaai.org/Conferences/AAAI-23/" \o "https://aaai.org/Conferences/AAAI-23/"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https://aaai.org/Conferences/AAAI-23/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ACL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国际计算语言学年会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Annual Meeting of the Association for Computational Linguistics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国际计算语言学协会(ACL)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"https://2023.aclweb.org/calls/main_conference/" \o "https://2023.aclweb.org/calls/main_conference/"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https://2023.aclweb.org/calls/main_conference/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ACM MM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ACM 国际多媒体大会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ACM International Conference on Multimedia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国际计算机协会（ACM）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"https://2023.acmmmsys.org/" \o "https://2023.acmmmsys.org/"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https://2023.acmmmsys.org/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COLT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国际学习理论会议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Conference on Learning Theory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国际计算机协会（ACM）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"http://www.learningtheory.org/colt2023/" \o "http://www.learningtheory.org/colt2023/"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http://www.learningtheory.org/colt2023/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ICLR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国际表征学习大会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Learning Representations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约书亚·本吉奥（Yoshua Bengio），杨立昆（Yann LeCun）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"https://iclr.cc/Conferences/2023" \o "https://iclr.cc/Conferences/2023"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https://iclr.cc/Conferences/2023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ICML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国际机器学习大会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Machine Learning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国际机器学习学会（IMLS）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"" \l ":~:text=Change in location: ICML 2023 has changed locations,possible implications on travel, attendance, and financial consequences."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https://icml.cc/Conferences/2023#:~:text=Change%20in%20location%3A%20ICML%202023%20has%20changed%20locations,possible%20implications%20on%20travel%2C%20attendance%2C%20and%20financial%20consequences.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CVPR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IEEE国际计算机视觉与模式识别会议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Conference on Computer Vision and Pattern Recognition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"https://cvpr2023.thecvf.com/" \o "https://cvpr2023.thecvf.com/"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https://cvpr2023.thecvf.com/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ICCV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IEEE国际计算机视觉大会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Computer Vision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"https://waset.org/computer-vision-conference-in-september-2023-in-vancouver" \o "https://waset.org/computer-vision-conference-in-september-2023-in-vancouver"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https://waset.org/computer-vision-conference-in-september-2023-in-vancouver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ICDE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IEEE国际数据工程学术会议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Data Engineering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"https://icde2023.ics.uci.edu/" \o "https://icde2023.ics.uci.edu/"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https://icde2023.ics.uci.edu/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WCCI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IEEE世界计算智能大会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World Congress on Computational  Intelligence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IEEE计算智能协会（IEEE CIS）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"https://wcci2024.org/" \o "https://wcci2024.org/"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https://wcci2024.org/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IJCAI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国际人工智能联合会议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Joint Conference on Artificial Intelligence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国际人工智能联合会(IJCAI)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"https://ijcai-23.org/" \o "https://ijcai-23.org/"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https://ijcai-23.org/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NeurIPS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神经信息处理系统进展大会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Neural Information Processing Systems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NeurIPS 基金会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"https://neurips.cc/" \o "https://neurips.cc/"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https://neurips.cc/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SIGKDD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国际数据挖掘与知识发现大会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ACM SIGKDD Conference on Knowledge Discovery and Data Mining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ACM数据挖掘及知识发现专委会(ACM SIGKDD)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"https://dl.acm.org/sig/sigkdd" \o "https://dl.acm.org/sig/sigkdd"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https://dl.acm.org/sig/sigkdd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CAA SAFEPROCESS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全国技术过程故障诊断与安全性学术会议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CAA Symposium on Fault Detection, Supervision and Safety for Technical Processes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中国自动化学会技术过程的故障诊断与安全性专业委员会（CAA SAFEPROCESS）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"https://safeprocess2021.eu/" \o "https://safeprocess2021.eu/"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https://safeprocess2021.eu/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I2MTC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国际仪器与测量技术会议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Instrumentation and Measurement Technology Conference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IEEE仪器和测量协会（IMS）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"https://i2mtc2023.ieee-ims.org/" \o "https://i2mtc2023.ieee-ims.org/"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https://i2mtc2023.ieee-ims.org/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ICIEA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工业电子与应用会议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Conference on Industrial Electronics and Applications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IEEE工业电子学会新加坡分会（IES）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"http://iciea.org/" \o "http://iciea.org/"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http://iciea.org/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PHM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IEEE全球可靠性暨故障诊断和系统健康管理国际会议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Global Reliability &amp; Prognostics and Health Management Conference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"https://phm2022.phmsociety.org/" \o "https://phm2022.phmsociety.org/"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https://phm2022.phmsociety.org/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 Safeprocess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IFAC技术过程的故障检测、监控和安全性国际会议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 Symposium on Fault Detection, Supervision and Safety of Technical Processes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国际自动控制联合会(IFAC)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"https://safeprocess2021.eu/" \o "https://safeprocess2021.eu/"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https://safeprocess2021.eu/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Transducers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固态传感器、执行器与微系统国际会议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Solid-State Sensors, Actuators and Microsystems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传感器研究基金会（TRF），传感器产业联盟（MSIG），电气与电子工程师协会(IEEE)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"https://transducers2023.org/" \o "https://transducers2023.org/"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https://transducers2023.org/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AIAA GNC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AIAA导航制导与控制会议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AIAA Guidance, Navigation, and Control Conference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美国航空航天学会（AIAA）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"https://www.aiaa.org/detail/session/in-person-technical-lecture-3-Jan-2022-GNC" \o "https://www.aiaa.org/detail/session/in-person-technical-lecture-3-Jan-2022-GNC"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https://www.aiaa.org/detail/session/in-person-technical-lecture-3-Jan-2022-GNC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ICGNC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国际制导、导航与控制学术会议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Guidance, Navigation, and Control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中国航空学会制导、导航与控制分会(CSAA TCGNC)，飞行器控制一体化技术重点实验室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"http://icgnc.buaa.edu.cn/" \o "http://icgnc.buaa.edu.cn/"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http://icgnc.buaa.edu.cn/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 ACA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IFAC航空航天自动控制研讨会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 Symposium on Automatic Control in Aerospace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国际自动控制联合会（IFAC）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"https://aca2022.com/" \o "https://aca2022.com/"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https://aca2022.com/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 NGCUV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IFAC水下航行器导航、制导和控制研讨会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 Workshop on Navigation, Guidance and Control of Underwater Vehicles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国际自动控制联合会（IFAC）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CCCN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全国复杂网络学术会议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Chinese Conference on Complex Networks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中国指挥与控制学会（CICC）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"http://43.154.20.34/" \o "http://43.154.20.34/"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http://43.154.20.34/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FUZZ-IEEE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模糊系统国际会议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IEEE International Conference on Fuzzy Systems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"http://fuzz-ieee.org/" \o "http://fuzz-ieee.org/"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http://fuzz-ieee.org/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ISCAS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IEEE电路与系统国际会议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Symposium on Circuits and Systems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IEEE电路与系统协会（IEEE CAS）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"https://iscas2023.org/" \o "https://iscas2023.org/"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https://iscas2023.org/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APBC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亚太生物信息学大会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Asia Pacific Bioinformatics Conference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http://bioinformatics.csu.edu.cn/APBC2023/</w:t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GIW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国际基因组信息学大会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Genome Informatics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亚太生物信息学联盟（GIW）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"https://www.iscb.org/giw-iscb-asia2022" \o "https://www.iscb.org/giw-iscb-asia2022"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https://www.iscb.org/giw-iscb-asia2022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BIBM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IEEE国际生物信息与生物医学会议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Bioinformatics and Biomedicine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"https://bibmcongress.eu/" \o "https://bibmcongress.eu/"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https://bibmcongress.eu/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ISMB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美国智能分子生物学系统年会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Intelligent Systems for Molecular Biology Conference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国际计算生物学学会(ISCB）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"https://www.iscb.org/ismb2022" \o "https://www.iscb.org/ismb2022"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https://www.iscb.org/ismb2022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MICCAI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医学图像计算和计算机辅助介入国际会议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Medical Image Computing and Computer Assisted Intervention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国际医学图像计算和计算机辅助干预协会（MICCAI Society）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"http://www.miccai.org/events/upcoming-conferences/" \o "http://www.miccai.org/events/upcoming-conferences/"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http://www.miccai.org/events/upcoming-conferences/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RECOMB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国际计算分子生物学大会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Research in Computational Molecular Biology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国际计算生物学学会（ISCB）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"" \l ":~:text=RECOMB 2022 is the 26th edition of a,areas of computational, mathematical, statistical and biological sciences."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https://recomb2022.net/#:~:text=RECOMB%202022%20is%20the%2026th%20edition%20of%20a,areas%20of%20computational%2C%20mathematical%2C%20statistical%20and%20biological%20sciences.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ETFA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IEEE工厂自动化和新兴技术国际会议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Emerging Technologies and Factory Automation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"https://iten.ieee-ies.org/past-events/2022/2022-etfa-ieee-26th-international-conference-on-emerging-technologies-and-factory-automation/" \o "https://iten.ieee-ies.org/past-events/2022/2022-etfa-ieee-26th-international-conference-on-emerging-technologies-and-factory-automation/"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https://iten.ieee-ies.org/past-events/2022/2022-etfa-ieee-26th-international-conference-on-emerging-technologies-and-factory-automation/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企业信息化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INDIN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IEEE工业信息学国际会议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Industrial Informatics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"https://iten.ieee-ies.org/past-events/2022/2022-indin-20th-ieee-international-conference-on-industrial-informatics/" \o "https://iten.ieee-ies.org/past-events/2022/2022-indin-20th-ieee-international-conference-on-industrial-informatics/"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https://iten.ieee-ies.org/past-events/2022/2022-indin-20th-ieee-international-conference-on-industrial-informatics/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企业信息化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 MMM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国际自动控制联合会采矿、矿物与金属加工国际研讨会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 Workshop on Mining, Mineral and Metal Processing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国际自动控制联合会（IFAC）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"https://ifacmmm2022.org/" \o "https://ifacmmm2022.org/"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https://ifacmmm2022.org/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企业信息化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ARM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IEEE先进机器人与机电一体化国际会议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Advanced Robotics and Mechatronics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"http://www.ieee-arm.org/" \o "http://www.ieee-arm.org/"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http://www.ieee-arm.org/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智能感知与自主控制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ICRA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机器人与自动化国际会议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Robotics and Automation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IEEE国际机器人与自动化协会(IEEE RAS)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"https://www.icra2023.org/" \o "https://www.icra2023.org/"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https://www.icra2023.org/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IEEE/RSJ IROS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IEEE\RSJ智能机器人与系统国际会议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IEEE/RSJ International Conference on，Intelligent Robots and Systems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IEEE国际机器人与自动化协会(IEEE RAS)，日本机器人学会（RSJ）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"https://iros2022.org/" \o "https://iros2022.org/"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https://iros2022.org/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CSC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中国仿真大会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Simulation Congress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中国仿真学会（CSF）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"https://www.huiyi-123.com/article/281-179.html" \o "https://www.huiyi-123.com/article/281-179.html"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https://www.huiyi-123.com/article/281-179.html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ACM SIGSIM PADS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ACM 先进离散模拟原理研讨会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ACM SIGSIM Conference on Principles of Advanced Discrete Simulation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美国计算机学会仿真模拟专业组（ACM SIGSIM）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"https://sigsim.acm.org/conf/pads/2022/" \o "https://sigsim.acm.org/conf/pads/2022/"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https://sigsim.acm.org/conf/pads/2022/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ANNSIM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建模与仿真年度会议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Annual Modeling and Simulation Conference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国际建模仿真学会 (SCS)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"https://www.tsnn.com/events/annual-modeling-and-simulation-conference-annsim-2022" \o "https://www.tsnn.com/events/annual-modeling-and-simulation-conference-annsim-2022"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https://www.tsnn.com/events/annual-modeling-and-simulation-conference-annsim-2022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ChinaVR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中国虚拟现实大会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The China Conference on Virtual Reality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中国仿真学会（CSF）、中国图象图形学学会（CSIG）、中国计算机学会（CCF）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"https://chinavr2022.aconf.cn/" \o "https://chinavr2022.aconf.cn/"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https://chinavr2022.aconf.cn/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WSC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冬季仿真会议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Winter Simulation Conference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美国计算机协会(ACM)， 国际建模仿真学会(SCS)，IEEE系统、人与控制论协会(IEEE SMC)，美国统计协会(ASA)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"https://meetings.informs.org/wordpress/wsc2022/" \o "https://meetings.informs.org/wordpress/wsc2022/"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https://meetings.informs.org/wordpress/wsc2022/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ISIE</w:t>
            </w:r>
          </w:p>
        </w:tc>
        <w:tc>
          <w:tcPr>
            <w:tcW w:w="13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IEEE国际工业电子研讨会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Symposium on Industrial Electronics</w:t>
            </w:r>
          </w:p>
        </w:tc>
        <w:tc>
          <w:tcPr>
            <w:tcW w:w="7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IEEE工业电子协会(IES)</w:t>
            </w:r>
          </w:p>
        </w:tc>
        <w:tc>
          <w:tcPr>
            <w:tcW w:w="10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"https://isie2023netherlands.nl/" \o "https://isie2023netherlands.nl/"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https://isie2023netherlands.nl/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9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前沿高端</w:t>
            </w:r>
          </w:p>
        </w:tc>
      </w:tr>
    </w:tbl>
    <w:p>
      <w:pPr>
        <w:rPr>
          <w:rFonts w:hint="eastAsia" w:ascii="黑体" w:hAnsi="黑体" w:eastAsia="黑体" w:cs="黑体"/>
          <w:b/>
          <w:color w:val="auto"/>
          <w:sz w:val="32"/>
          <w:szCs w:val="32"/>
          <w:u w:val="none"/>
          <w:lang w:val="en-US" w:eastAsia="zh-CN"/>
        </w:rPr>
        <w:sectPr>
          <w:footerReference r:id="rId3" w:type="default"/>
          <w:pgSz w:w="16838" w:h="11906" w:orient="landscape"/>
          <w:pgMar w:top="1519" w:right="1440" w:bottom="1463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u w:val="none"/>
          <w:lang w:val="en-US" w:eastAsia="zh-CN"/>
        </w:rPr>
        <w:t>二、B类</w:t>
      </w:r>
    </w:p>
    <w:tbl>
      <w:tblPr>
        <w:tblStyle w:val="6"/>
        <w:tblW w:w="55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04"/>
        <w:gridCol w:w="4230"/>
        <w:gridCol w:w="2280"/>
        <w:gridCol w:w="3285"/>
        <w:gridCol w:w="1410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会议简称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会议全称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主办单位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会议网址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（当年或下一届会议链接）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国际/国内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学科领域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IAI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工业人工智能国际会议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International Conference on Industrial Artificial Intelligence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东北大学（NEU）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"https://acisinternational.org/conferences/iai-2023/" \o "https://acisinternational.org/conferences/iai-2023/"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https://acisinternational.org/conferences/iai-2023/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ICADME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先进设计与制造工程国际学术会议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Advanced Design and Manufacturing Engineering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Atlantis 出版社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"https://waset.org/atmospheric-dynamics-and-marine-ecology-conference-in-november-2022-in-bangkok" \o "https://waset.org/atmospheric-dynamics-and-marine-ecology-conference-in-november-2022-in-bangkok"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https://waset.org/atmospheric-dynamics-and-marine-ecology-conference-in-november-2022-in-bangkok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CIS-RAM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IEEE控制、智能系统与机器人、自动化及机电一体化国际会议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Cybernetics and Intelligent Systems and International，Conference on Robotics, Automation and Mechatronics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"http://www.wikicfp.com/cfp/servlet/event.showcfp?eventid=164371" \o "http://www.wikicfp.com/cfp/servlet/event.showcfp?eventid=164371"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http://www.wikicfp.com/cfp/servlet/event.showcfp?eventid=164371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IAS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IEEE工业应用协会学术年会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Industry Applications Society Annual Meeting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IEEE工业应用协会（IEEE IAS）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"https://ias.ieee.org/2022annualmeeting" \o "https://ias.ieee.org/2022annualmeeting"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https://ias.ieee.org/2022annualmeeting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SSCI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IEEE计算智能系列研讨会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Symposium Series on Computational Intelligence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IEEE计算智能协会（IEEE CIS）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"http://guoji.lanzhuwh.com/ssci/?zhongdian10&amp;bd_vid=9201431330588606434" \o "http://guoji.lanzhuwh.com/ssci/?zhongdian10&amp;bd_vid=9201431330588606434"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http://guoji.lanzhuwh.com/ssci/?zhongdian10&amp;bd_vid=9201431330588606434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ECC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欧洲控制会议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European Control Conference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European Union Control Association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"https://ecc22.euca-ecc.org/" \o "https://ecc22.euca-ecc.org/"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https://ecc22.euca-ecc.org/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CCTA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IEEE控制技术与应用会议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Conference on Control Technology and Applications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IEEE控制系统协会(IEEE CSS)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"https://2023.ieeeccta.org" \o "https://2023.ieeeccta.org"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https://2023.ieeeccta.org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COLING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国际计算语言学会议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Computational Linguistics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国际计算语言学委员会（ICCL）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"https://coling2022.org/" \o "https://coling2022.org/"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https://coling2022.org/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ECAI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欧洲人工智能大会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European Conference on Artificial Intelligence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荷兰国际化科技及医学学术出版社（IOS Press）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"https://ecai2023.eu/" \o "https://ecai2023.eu/"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https://ecai2023.eu/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ECCV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欧洲计算机视觉国际会议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European Conference on Computer Vision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斯普林格（Springer）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"https://eccv2022.ecva.net/" \o "https://eccv2022.ecva.net/"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https://eccv2022.ecva.net/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ECML-PKDD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欧洲机器学习与数据库知识发现原理和实践会议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European Conference on Machine Learning and Principles and Practice of Knowledge Discovery in Databases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斯普林格（Springer）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"https://2023.ecmlpkdd.org/" \o "https://2023.ecmlpkdd.org/"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https://2023.ecmlpkdd.org/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EMNLP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自然语言处理经验方法会议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Conference on Empirical Methods in Natural Language Processing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国际计算语言学协会（ACL）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"https://2022.emnlp.org/" \o "https://2022.emnlp.org/"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https://2022.emnlp.org/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ICDM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国际数据挖掘会议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Data Mining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"http://www.icdm.net/?new_locale=zh-cn" \o "http://www.icdm.net/?new_locale=zh-cn"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http://www.icdm.net/?new_locale=zh-cn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ICME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IEEE多媒体与博览会国际会议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Multimedia &amp; Expo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"https://www.2023.ieeeicme.org/general-calls.php" \o "https://www.2023.ieeeicme.org/general-calls.php"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https://www.2023.ieeeicme.org/general-calls.php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SIAM SDM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SIAM国际数据挖掘会议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SIAM International Conference on Data Mining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美国工业与应用数学学会(SIAM)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"https://www.siam.org/conferences/cm/conference/sdm23" \o "https://www.siam.org/conferences/cm/conference/sdm23"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https://www.siam.org/conferences/cm/conference/sdm23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UAI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人工智能不确定性会议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Conference on Uncertainty in Artificial Intelligence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人工智能不确定性协会（AUAI）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"https://auai.org/uai2022/program" \o "https://auai.org/uai2022/program"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https://auai.org/uai2022/program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CICAI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中国智能控制与自动化装备学术会议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Intelligent Control and Automatic Instrument Conference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中国化工学会化工自动化仪表专业委员会（CIESC CAI），中国自动化学会仪表与装置专业委员会（CAA IAD）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"" \l "/"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https://cicai.caai.cn/#/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ESREL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欧洲安全与可靠性年会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Annual European Safety and Reliability Conference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欧洲安全与可靠性协会 (ESRA)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"https://www.esrel2023.com/about/" \o "https://www.esrel2023.com/about/"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https://www.esrel2023.com/about/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ICEMI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国际电子测量与仪器学术会议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Electronic Measurement &amp; Instruments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中国仪器仪表学会（CIS）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"http://icemi.org/" \o "http://icemi.org/"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http://icemi.org/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CASE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IEEE自动化科学与工程国际会议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Automation Science and Engineering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IEEE国际机器人与自动化协会(IEEE RAS)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"https://case2023.org/" \o "https://case2023.org/"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https://case2023.org/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ICMA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IEEE机电一体化与自动化国际会议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Mechatronics and Automation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IEEE国际机器人与自动化协会(IEEE RAS)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"http://2022.ieee-icma.org/Home/Home.aspx" \o "http://2022.ieee-icma.org/Home/Home.aspx"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http://2022.ieee-icma.org/Home/Home.aspx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ICMSP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IEEE智能控制、测量与信号处理国际学术会议International Conference on Intelligent Control, Measurement and Signal Processing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西安石油大学(XSYU)，AEIC学术交流中心(AEIC)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"http://www.icmsp.net/uylpfexh" \o "http://www.icmsp.net/uylpfexh"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http://www.icmsp.net/uylpfexh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ICMTMA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检测技术与机电自动化国际会议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Measuring Technology and Mechatronics Automation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IEEE仪器与测量协会（IEEE IMS）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"http://www.icmtma.org/" \o "http://www.icmtma.org/"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http://www.icmtma.org/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MEMS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IEEE微机电系统国际会议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Micro Electro Mechanical Systems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"https://mems23.org/" \o "https://mems23.org/"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https://mems23.org/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WCICA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全球智能控制与自动化大会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World Congress on Intelligent Control and Automation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"https://ieeexplore.ieee.org/xpl/conhome/1000387/all-proceedings" \o "https://ieeexplore.ieee.org/xpl/conhome/1000387/all-proceedings"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https://ieeexplore.ieee.org/xpl/conhome/1000387/all-proceedings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IEEE/ACM IPSN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IEEE/ACM 传感器网络信息处理国际会议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Symposium on Information Processing in Sensor Networks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电气与电子工程师协会(IEEE)，国际计算机协会（ACM）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"https://ipsn.acm.org/2023/index.html" \o "https://ipsn.acm.org/2023/index.html"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https://ipsn.acm.org/2023/index.html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IMEKO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国际测试技术联合会世界大会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World Congress of International Measurement Confederation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国际测试技术联合会（IMEKO）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http://www.imeko2024.org/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ISMTII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国际测量技术与智能仪器研讨会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Symposium on Measurement Technology，and Intelligent Instruments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国际测量与仪器委员会 (ICMI)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"http://www.ismtii2023.org/" \o "http://www.ismtii2023.org/"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http://www.ismtii2023.org/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ISPRS Congress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国际摄影测量与遥感大会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Congress of the International Society for Photogrammetry and Remote Sensing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国际摄影测量与遥感学会（ISPRS）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"https://www.isprs2022-nice.com/" \o "https://www.isprs2022-nice.com/"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https://www.isprs2022-nice.com/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ISTAI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国际测试自动化与仪器仪表学术会议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Symposium on Test Automation &amp; Instrumentation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中国仪器仪表学会（CIS），北京信息科技大学 （BISTU）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"http://www.istai.org.cn/hy/en/ch/index.aspx" \o "http://www.istai.org.cn/hy/en/ch/index.aspx"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http://www.istai.org.cn/hy/en/ch/index.aspx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OFS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国际光纤传感大会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Optical Fiber Sensors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电气与电子工程师协会(IEEE)，英国工程技术学会（IEE），美国光学学会（OSA），国际光学工程学会（SPIE）等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"https://ofs27.org/" \o "https://ofs27.org/"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https://ofs27.org/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CACC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全国空间及运动体控制技术学术会议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Chinese Aerospace Control Conference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中国自动化学会空间及运动体控制专业委员会（CAA  SVC），中国宇航学会空间控制专业委员会（CSA TCSC）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DSET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中国宇航学会深空探测技术专业委员会学术年会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Annual Meeting of the Deep Space Exploration Technology Committee of the Chinese Society of Aerospace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中国宇航学会深空探测技术专业委员会（CDSET-CSA）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"http://www.csaspace.org.cn/index.html" \o "http://www.csaspace.org.cn/index.html"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http://www.csaspace.org.cn/index.html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GNCSF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制导、导航与控制高端论坛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Guidance, Navigation, and Control Summit Forum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中国航空学会制导、导航与控制分会（CSAA GNC）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ESA-CGNCS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欧空局制导、导航和控制系统国际会议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ESA Conference on Guidance, Navigation and Control Systems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欧洲航天局（ESA）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EuroGNC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CEAS制导导航和控制会议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CEAS Conference on Guidance Navigation and Control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欧洲航空航天学会理事会（CEAS），美国航空航天学会（AIAA）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"https://eurognc2022.dglr.de/" \o "https://eurognc2022.dglr.de/"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https://eurognc2022.dglr.de/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ICSANE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国际空间、航空宇航和导航电子会议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Space, Aeronautical and Navigational Electronics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电气与电子工程师协会(IEEE)，美国航空航天学会（AIAA）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"https://www.ieice.org/cs/sane/ICSANE2022/index.html" \o "https://www.ieice.org/cs/sane/ICSANE2022/index.html"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https://www.ieice.org/cs/sane/ICSANE2022/index.html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ION-AM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美国导航学会年度会议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Annual Meeting of Institute of Navigation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美国导航学会（ION）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"https://www.ion.org/gnss/index.cfm" \o "https://www.ion.org/gnss/index.cfm"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https://www.ion.org/gnss/index.cfm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ION-GPS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美国导航学会 ION GNSS 国际技术会议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ION GNSS International Technical Meeting of the Satellite Division of the Institute of Navigation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美国导航学会（ION）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"https://www.ion.org/gnss/index.cfm" \o "https://www.ion.org/gnss/index.cfm"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https://www.ion.org/gnss/index.cfm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ION-NTM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导航学会国家技术会议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National Technical Meeting of the Institute of Navigation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美国导航学会（ION）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"https://www.ion.org/gnss/index.cfm" \o "https://www.ion.org/gnss/index.cfm"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https://www.ion.org/gnss/index.cfm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BIIP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生物信息学与智能信息处理学术会议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Bioinformatics and Intelligent Information Processing Conference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中国人工智能学会（CAAI）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"http://biip2022.com/" \o "http://biip2022.com/"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http://biip2022.com/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CCBSB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全国生物信息学与系统生物学学术大会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Conference on Bioinformatics and Systems Biology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中国生物信息学学会（筹）（CSB）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"https://2020.aconf.cn/conf_183262.html" \o "https://2020.aconf.cn/conf_183262.html"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https://2020.aconf.cn/conf_183262.html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IBW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国际生物信息学论坛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Bioinformatics Workshop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"https://www.inblockchainweek.com/" \o "https://www.inblockchainweek.com/"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https://www.inblockchainweek.com/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ECCB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欧洲计算生物学大会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European Conference on Computational Biology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国际计算生物学会（ISCB）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"https://eccb2022.org/" \o "https://eccb2022.org/"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https://eccb2022.org/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ICSB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系统生物学国际会议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Systems Biology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国际系统生物学学会（ISSB）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"http://csbc.org.cn/ICSB2022/index.html" \o "http://csbc.org.cn/ICSB2022/index.html"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http://csbc.org.cn/ICSB2022/index.html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BIBE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IEEE生物信息与生物医学工程国际会议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BioInformatics And BioEngineering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"https://bibe2022.asia.edu.tw/" \o "https://bibe2022.asia.edu.tw/"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https://bibe2022.asia.edu.tw/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InCoB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国际生物信息学会议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Bioinformatics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亚太生物信息网络(APBioNet)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"https://cbrcconferences.kaust.edu.sa/incob2022" \o "https://cbrcconferences.kaust.edu.sa/incob2022"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https://cbrcconferences.kaust.edu.sa/incob2022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ISBRA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生物信息学研究与应用国际研讨会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Symposium on Bioinformatics Research and Applications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国际计算生物学会（ISCB）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"https://mangul-lab-usc.github.io/ISBRA/" \o "https://mangul-lab-usc.github.io/ISBRA/"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https://mangul-lab-usc.github.io/ISBRA/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PSB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太平洋生物计算研讨会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Pacific Symposium on Biocomputing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"http://psb.stanford.edu/previous/psb22/" \o "http://psb.stanford.edu/previous/psb22/"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http://psb.stanford.edu/previous/psb22/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CAAC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全国自动化应用技术学术交流会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Automation Application Congress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中国自动化学会（CAA），中国金属学会（CSM），中国有色金属学会（Nfsoc）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"http://hy.csm.org.cn/index.php/Userlogin/login?mid=552&amp;sid=2077" \o "http://hy.csm.org.cn/index.php/Userlogin/login?mid=552&amp;sid=2077"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http://hy.csm.org.cn/index.php/Userlogin/login?mid=552&amp;sid=2077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企业信息化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ICCAIS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控制、自动化与信息科学国际会议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Control, Automation and Information Sciences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"http://www.iccais2022.org/" \o "http://www.iccais2022.org/"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http://www.iccais2022.org/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企业信息化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ICIT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国际工业技术大会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Industrial Technology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"https://www.showsbee.com/fairs/IEEE-ICIT.html" \o "https://www.showsbee.com/fairs/IEEE-ICIT.html"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https://www.showsbee.com/fairs/IEEE-ICIT.html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企业信息化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ICPS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IEEE工业物联网系统国际会议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Industrial Cyber-Physical Systems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"http://ieee-icps.com/2023/" \o "http://ieee-icps.com/2023/"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http://ieee-icps.com/2023/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企业信息化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 CPHS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网络物理与人类系统研讨会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IFAC Workshop on Cyber-Physical and Human Systems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国际自动控制联合会(IFAC)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"https://www.cphs2022.org/" \o "https://www.cphs2022.org/"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https://www.cphs2022.org/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企业信息化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CEPPA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中国环境感知与保护自动化会议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Conference on Environmental Perception and Protection Automation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中国自动化学会环境感知与保护自动化专业委员会（CAA EPPA）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"http://caa.org.cn/article/201/464.html" \o "http://caa.org.cn/article/201/464.html"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http://caa.org.cn/article/201/464.html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智能感知与自主控制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CVCI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中国车辆控制与智能化会议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Conference on Vehicle Control and Intelligence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中国自动化学会车辆控制与智能化专委会（CAA VCI）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"http://www.cvci.net/2022.html" \o "http://www.cvci.net/2022.html"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http://www.cvci.net/2022.html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智能感知与自主控制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ACAIT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亚洲智能技术大会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Asian Conference on Artificial Intelligence Technology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中国人工智能学会（CAAI）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"http://www.acait.cn/" \o "http://www.acait.cn/"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http://www.acait.cn/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智能感知与自主控制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ICNSC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IEEE网络、传感和控制国际会议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Networking, Sensing and Control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"http://www.icnsc2022.com/" \o "http://www.icnsc2022.com/"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http://www.icnsc2022.com/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智能感知与自主控制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ICUS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国际无人系统会议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IEEE International Conference on Unmanned Systems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电气与电子工程师协会(IEEE)，中国指挥与控制学会（CICC）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"https://icus2022.c2.org.cn/" \o "https://icus2022.c2.org.cn/"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https://icus2022.c2.org.cn/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智能感知与自主控制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RCAR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实时计算与机器人会议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Real-time Computing and Robotics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"http://ieee-rcar.org/" \o "http://ieee-rcar.org/"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http://ieee-rcar.org/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智能感知与自主控制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SENSORS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IEEE传感器技术会议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Sensors Conference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"https://2023.ieee-sensorsconference.org/" \o "https://2023.ieee-sensorsconference.org/"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https://2023.ieee-sensorsconference.org/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智能感知与自主控制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AIM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IEEE/ASME国际先进智能机电一体化会议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IEEE/ASME International Conference on Advanced Intelligent Mechatronics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IEEE国际机器人与自动化协会(IEEE RAS)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"http://aim2023.org/" \o "http://aim2023.org/"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http://aim2023.org/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BioRob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IEEE生物医学机器人与生物机电一体化国际会议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RAS &amp; EMBS International Conference for Biomedical Robotics and Biomechatronics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IEEE国际机器人与自动化协会(IEEE RAS)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"http://biorob2022.org/" \o "http://biorob2022.org/"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http://biorob2022.org/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HAPTICS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IEEE触觉研讨会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Haptics Symposium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IEEE国际机器人与自动化协会(IEEE RAS)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"https://2022.hapticssymposium.org/" \o "https://2022.hapticssymposium.org/"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https://2022.hapticssymposium.org/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Humanoid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IEEE仿人机器人国际会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Conferene on Humanoid Robots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IEEE国际机器人与自动化协会(IEEE RAS)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"https://www.humanoids2022.org/" \o "https://www.humanoids2022.org/"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https://www.humanoids2022.org/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ICARCV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IEEE控制、自动化、机器人与视觉国际会议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Control, Automation, Robotics and Vision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IEEE控制系统协会(IEEE CSS)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"https://www.icarcv.sg/" \o "https://www.icarcv.sg/"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https://www.icarcv.sg/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ICORR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IEEE国际康复机器人会议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Rehabilitation Robotics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IEEE国际机器人与自动化协会(IEEE RAS)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"https://icorr-c.org/" \o "https://icorr-c.org/"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https://icorr-c.org/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IV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IEEE国际智能车峰会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Intelligent Vehicles Symposium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IEEE智能交通系统协会（ITSS）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"https://2023.ieee-iv.org/" \o "https://2023.ieee-iv.org/"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https://2023.ieee-iv.org/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ROBIO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IEEE机器人与仿生学国际会议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，on Robotics and Biomimetics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IEEE国际机器人与自动化协会(IEEE RAS)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"http://robio2022.org/" \o "http://robio2022.org/"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http://robio2022.org/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RSS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机器人：科学与系统研讨会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Robotics: Science and Systems International Conference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英国皇家统计学会（RSS）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"https://rss.org.uk/training-events/conference2022/" \o "https://rss.org.uk/training-events/conference2022/"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https://rss.org.uk/training-events/conference2022/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CCSSTA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中国系统仿真技术及其应用学术年会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Conference on System Simulation Technology and Application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中国自动化学会系统仿真专委会（CAA SST）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"http://www.ccssta.org.cn/pages/1.html" \o "http://www.ccssta.org.cn/pages/1.html"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http://www.ccssta.org.cn/pages/1.html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CTEMSTC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中国目标与环境建模仿真技术大会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target and Environment Modeling and Simulation Technology Conference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中国仿真学会（CSF）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"https://www.china-simulation.com/CN/news/news64.shtml" \o "https://www.china-simulation.com/CN/news/news64.shtml"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https://www.china-simulation.com/CN/news/news64.shtml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AsiaSim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亚洲仿真大会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Asian Simulation Conference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亚洲仿真联合会(ASIASIM)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"https://link.springer.com/conference/asiasim" \o "https://link.springer.com/conference/asiasim"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https://link.springer.com/conference/asiasim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CSMO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仿真、建模与优化国际会议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Simulation, Modeling and Optimization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亚太科学与工程研究所（APISE)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"https://csmo2023.org/" \o "https://csmo2023.org/"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https://csmo2023.org/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EUROSIM Congress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欧洲仿真会议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Europe Simulation ongress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欧洲仿真协会(EUROSIM)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"https://www.eurosim2022.eu/" \o "https://www.eurosim2022.eu/"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https://www.eurosim2022.eu/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I3M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机械、建模与材料工程国际学术会议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Multidisciplinary Modeling &amp; Simulation Multiconference (I3M)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Liophant Simulation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"https://www.msc-les.org/i3m2022/" \o "https://www.msc-les.org/i3m2022/"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https://www.msc-les.org/i3m2022/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SISPAD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IEEE控制、自动化、机器人与视觉国际会议半导体工艺和器件仿真国际会议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Simulation of Semiconductor Processes and Devices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"https://tcad.com/sispad-2022/" \o "https://tcad.com/sispad-2022/"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https://tcad.com/sispad-2022/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UV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IEEE控制、自动化、机器人与视觉国际会议全球未来城市国际会议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Universal Village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"https://ieee-itss.org/conf/uv/" \o "https://ieee-itss.org/conf/uv/"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https://ieee-itss.org/conf/uv/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SIMULTECH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国际模拟与建模方法论,技术与应用会议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Simulation and Modeling Methodologies, Technologies and Applications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INSTICC出版社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"https://simultech.scitevents.org/?y=2022" \o "https://simultech.scitevents.org/?y=2022"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https://simultech.scitevents.org/?y=2022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仿真科学与工程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CNRDF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国家机器人发展论坛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National Robotics Development Forun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中国自动化学会（CAA）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"https://www.caa.org.cn/Content/24.html" \o "https://www.caa.org.cn/Content/24.html"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https://www.caa.org.cn/Content/24.html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前沿高端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NIIS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国家智能产业峰会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Intelligence Industry Summit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中国自动化学会（CAA）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"https://www.caa.org.cn" \o "https://www.caa.org.cn"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https://www.caa.org.cn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前沿高端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NIMF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国家智能制造论坛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National Intelligent Manufacturing Forum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中国自动化学会（CAA）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"https://www.caa.org.cn/Content/22.html" \o "https://www.caa.org.cn/Content/22.html"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https://www.caa.org.cn/Content/22.html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前沿高端</w:t>
            </w:r>
          </w:p>
        </w:tc>
      </w:tr>
    </w:tbl>
    <w:p>
      <w:pPr>
        <w:rPr>
          <w:rFonts w:hint="eastAsia" w:ascii="黑体" w:hAnsi="黑体" w:eastAsia="黑体" w:cs="黑体"/>
          <w:b/>
          <w:color w:val="auto"/>
          <w:sz w:val="32"/>
          <w:szCs w:val="32"/>
          <w:u w:val="none"/>
          <w:lang w:val="en-US" w:eastAsia="zh-CN"/>
        </w:rPr>
        <w:sectPr>
          <w:pgSz w:w="16838" w:h="11906" w:orient="landscape"/>
          <w:pgMar w:top="1519" w:right="1440" w:bottom="1463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u w:val="none"/>
          <w:lang w:val="en-US" w:eastAsia="zh-CN"/>
        </w:rPr>
        <w:t>三、C类</w:t>
      </w:r>
      <w:bookmarkStart w:id="0" w:name="_GoBack"/>
      <w:bookmarkEnd w:id="0"/>
    </w:p>
    <w:tbl>
      <w:tblPr>
        <w:tblStyle w:val="6"/>
        <w:tblW w:w="55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37"/>
        <w:gridCol w:w="4215"/>
        <w:gridCol w:w="2265"/>
        <w:gridCol w:w="3285"/>
        <w:gridCol w:w="141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70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460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会议简称</w:t>
            </w:r>
          </w:p>
        </w:tc>
        <w:tc>
          <w:tcPr>
            <w:tcW w:w="1350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会议全称</w:t>
            </w:r>
          </w:p>
        </w:tc>
        <w:tc>
          <w:tcPr>
            <w:tcW w:w="725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主办单位</w:t>
            </w:r>
          </w:p>
        </w:tc>
        <w:tc>
          <w:tcPr>
            <w:tcW w:w="1052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会议网址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（当年或下一届会议链接）</w:t>
            </w:r>
          </w:p>
        </w:tc>
        <w:tc>
          <w:tcPr>
            <w:tcW w:w="451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国际/国内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会议</w:t>
            </w:r>
          </w:p>
        </w:tc>
        <w:tc>
          <w:tcPr>
            <w:tcW w:w="687" w:type="pct"/>
            <w:shd w:val="clear" w:color="auto" w:fill="548DD4" w:themeFill="text2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ICMEE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IEEE机械与电子工程国际会议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Mechanical and Electronics Engineering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机械与电子工程国际会议委员会（(ICMEE）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"http://icmee.org/chinese.html" \o "http://icmee.org/chinese.html"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http://icmee.org/chinese.html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ICMEIT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机电工程与信息技术国际会议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Mechatronics Engineering and Information Technology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机电工程与信息技术国际会议委员会(ICCMEEIT)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"http://www.icmeit.org/" \o "http://www.icmeit.org/"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http://www.icmeit.org/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ISCSIC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计算机科学与智能控制国际会议International Symposium on Computer Science and Intelligent Control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国际科学工程发展协会（IASED）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"https://www.iscsic.org/kn2022" \o "https://www.iscsic.org/kn2022"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https://www.iscsic.org/kn2022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综合交叉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FOSCC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分数阶系统与控制会议Fractional Order Systems and Controls Conference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中国自动化学会分数阶系统与控制专业委员会（CAA PCFSC）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ASCC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亚洲控制会议Asian Control Conference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亚洲控制协会（ACA）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"https://ascc2022.org/" \o "https://ascc2022.org/"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https://ascc2022.org/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ICCA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IEEE控制与自动化国际会议IEEE International Conference on Control &amp; Automation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IEEE控制系统新加坡分会（IEEE CSC, Singapore）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"http://www.ieee-icca.org/" \o "http://www.ieee-icca.org/"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http://www.ieee-icca.org/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PRCV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中国模式识别与计算机视觉大会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Chinese Conference on Pattern Recognition and Computer Vision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中国自动化学会（CAA）、中国计算机学会（CCF）、中国图形图像学会（CSIG）、中国人工智能学会（CAAI）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"http://www.prcv.cn/" \o "http://www.prcv.cn/"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http://www.prcv.cn/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ACCV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亚洲计算机视觉会议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Asian Conference on Computer Vision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亚洲计算机视觉联盟(AFCV)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"https://accv2022.org/en/" \o "https://accv2022.org/en/"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https://accv2022.org/en/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ACML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亚洲机器学习会议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Asian Conference on Machine Learning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机器学习研究期刊（JMLR）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"https://www.acml-conf.org/2022" \o "https://www.acml-conf.org/2022"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https://www.acml-conf.org/2022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BMVC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英国机器视觉会议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British Machine Vision Conference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英国机器视觉协会（BMVA）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"https://bmvc2022.org/" \o "https://bmvc2022.org/"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https://bmvc2022.org/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ICANN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国际人工神经网络大会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Artificial Neural Networks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施普林格（Springer）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"https://waset.org/artificial-neural-networks-conference-in-november-2023-in-bangkok" \o "https://waset.org/artificial-neural-networks-conference-in-november-2023-in-bangkok"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https://waset.org/artificial-neural-networks-conference-in-november-2023-in-bangkok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ICDAR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国际文档分析与识别国际会议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International，Conference on Document，Analysis and Recognition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国际模式识别协会 （IAPR）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"https://icdar2023.org/" \o "https://icdar2023.org/"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https://icdar2023.org/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ICONIPS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2023年神经网络信息处理国际会议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Neural Information Processing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施普林格（Springer）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"https://iconip2022.apnns.org/index.php" \o "https://iconip2022.apnns.org/index.php"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https://iconip2022.apnns.org/index.php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ICPR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国际模式识别会议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Pattern Recognition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国际模式识别协会 （IAPR）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"http://icpr2023.org/" \o "http://icpr2023.org/"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http://icpr2023.org/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ICASSP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IEEE声学、语音与信号处理国际会议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Acoustics, Speech and SP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"https://2023.ieeeicassp.org/" \o "https://2023.ieeeicassp.org/"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https://2023.ieeeicassp.org/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ICIP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IEEE图像处理国际会议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Image Processing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"https://2023.ieeeicip.org/" \o "https://2023.ieeeicip.org/"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https://2023.ieeeicip.org/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ICTAI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IEEE人工智能工具国际会议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Tools with Artificial Intelligence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"https://ictai.computer.org/2022/" \o "https://ictai.computer.org/2022/"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https://ictai.computer.org/2022/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IGARSS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IEEE地球科学与遥感大会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Geoscience and Remote Sensing Symposium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"https://2023.ieeeigarss.org/" \o "https://2023.ieeeigarss.org/"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https://2023.ieeeigarss.org/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IJCB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国际生物特征识别联合会议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Joint Conference on Biometrics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t>电气与电子工程师协会(IEEE)/国际模式识别协会 （IAPR）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"https://ijcb2023.iapr-tc4.org/" \o "https://ijcb2023.iapr-tc4.org/"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https://ijcb2023.iapr-tc4.org/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IJCNN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国际神经网络联合会议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Joint Conference on Neural Networks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"https://2023.ijcnn.org/" \o "https://2023.ijcnn.org/"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https://2023.ijcnn.org/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MMM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国际多媒体建模会议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Multimedia Modeling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施普林格（Springer）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"https://www.mmm2023.no/home" \o "https://www.mmm2023.no/home"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https://www.mmm2023.no/home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NAACL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国际计算语言学协会北美分会年度会议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Conference of North American Chapter of the Association for Computational Linguistics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国际计算语言学协会（ACL）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"http://naacl.org/elections/2023/index.html" \o "http://naacl.org/elections/2023/index.html"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http://naacl.org/elections/2023/index.html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PAKDD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亚太知识发现和数据挖掘会议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Pacific-Asia Conference on Knowledge Discovery and Data Mining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斯普林格（Springer）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"https://www.mmm2023.no/home" \o "https://www.mmm2023.no/home"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https://www.mmm2023.no/home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PRICAI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环太平洋国际人工智能会议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Pacific Rim International Conference on Artificial Intelligence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斯普林格（Springer）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"https://pricai.org/2023/" \o "https://pricai.org/2023/"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https://pricai.org/2023/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EIST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中国嵌入式仪器与系统技术会议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Embedded Instrument and system Technology Conference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中国仪器仪表学会嵌入式仪表及系统技术分会（CIS EIST）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"https://ase.in.tum.de/lehrstuhl_1/teaching/1175-eist-2022" \o "https://ase.in.tum.de/lehrstuhl_1/teaching/1175-eist-2022"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https://ase.in.tum.de/lehrstuhl_1/teaching/1175-eist-2022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AIEA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人工智能与机电自动化国际学术会议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Artificial Intelligence and Electromechanical Automation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AEIC学术交流中心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"http://www.icaiea.com" \o "http://www.icaiea.com"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www.icaiea.com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APCOT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亚太传感器与微纳技术国际会议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Asia-Pacific conference on Transducers and Micro/Nano Technologies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Tura Turizm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"https://apcot2022.casconf.cn/" \o "https://apcot2022.casconf.cn/"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https://apcot2022.casconf.cn/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ICA-ACCA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IEEE国际自动化会议暨智利自动控制协会大会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Automatica，Congress of the Chilean Association of Automatic Control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"https://controlautomatico.org/ica_acca2022/" \o "https://controlautomatico.org/ica_acca2022/"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https://controlautomatico.org/ica_acca2022/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ICMMCT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机械, 材料与计算技术国际会议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Machinery, Materials and Computing Technology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国际信息化与工程学会（IIEA）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"https://waset.org/marine-management-and-conservation-technologies-conference-in-august-2022-in-venice" \o "https://waset.org/marine-management-and-conservation-technologies-conference-in-august-2022-in-venice"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https://waset.org/marine-management-and-conservation-technologies-conference-in-august-2022-in-venice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3M-NANO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IEEE纳米操作、制造与测量国际学术会议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Manipulation, Manufacturing and Measurement on the Nanoscale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"http://www.3m-nano.org/2022/main/index.asp" \o "http://www.3m-nano.org/2022/main/index.asp"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http://www.3m-nano.org/2022/main/index.asp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APEIE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IEEE国际电子仪器工程的实际问题科技会议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Actual Problems of Electronic Instrument Engineering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"https://apeie.conf.nstu.ru/" \o "https://apeie.conf.nstu.ru/"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https://apeie.conf.nstu.ru/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CICS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国际仪表和控制系统会议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Instrumentation and Control Systems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"https://events.iniav.pt/cics2022/pt/" \o "https://events.iniav.pt/cics2022/pt/"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https://events.iniav.pt/cics2022/pt/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ICCIA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IEEE计算智能与应用国际会议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Control, Instrumentation, and Automation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"http://iccia.org/" \o "http://iccia.org/"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http://iccia.org/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ICPHM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IEEE故障预测与健康管理国际会议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Prognostics and Health Management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IEEE可靠性协会（IEEE Reliability Society）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"https://phmconf.org/" \o "https://phmconf.org/"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https://phmconf.org/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ICSIMA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IEEE智能仪表、测量和应用国际会议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Smart Instrumentation, Measurement and Application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"https://icsima.ieeemy-ims.org/22/" \o "https://icsima.ieeemy-ims.org/22/"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https://icsima.ieeemy-ims.org/22/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IMSNA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IEEE国际仪表与测量,传感器网络及自动化研讨会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Symposium on Instrumentation &amp; Measurement, Sensor Network and Automation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ISSMAS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传感器、机电一体化和自动化系统国际学术研讨会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Symposium on Sensors, Mechatronics and Automation System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AEIC学术交流中心（AEIC）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"http://ce.issmas.com/chinese" \o "http://ce.issmas.com/chinese"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http://ce.issmas.com/chinese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OIT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光学仪器与技术学术会议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Optical Instrument and Technology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中国仪器仪表学会（CIS）、国际光学和光子学学会（SPIE）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"http://oe-oem.cis.org.cn/oit2021" \o "http://oe-oem.cis.org.cn/oit2021"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http://oe-oem.cis.org.cn/oit2021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PowerplantSim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发电仿真会议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Powerplant Simulation Conference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PowerplantSim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"https://scs.org/powerplant/" \o "https://scs.org/powerplant/"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https://scs.org/powerplant/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WCIPT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国际工业过程层析成像大会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World Congress on Industrial Process Tomography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国际工业过程层析成像学会（ISIPT）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"https://www.isipt.org/wcipt10" \o "https://www.isipt.org/wcipt10"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https://www.isipt.org/wcipt10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WCNDT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世界无损检测会议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World Conference on Nondestructive Testing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国际无损检测委员会(ICNDT)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"https://20thwcndt.com/" \o "https://20thwcndt.com/"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https://20thwcndt.com/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CNES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计算、导航、工程与应用科学进展国际会议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Computing, Navigation &amp; Advancement in Engineering &amp; Applied Sciences，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"https://cnes.fr/en" \o "https://cnes.fr/en"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https://cnes.fr/en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IEEE-IPIN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IEEE室内定位和导航国际会议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on，Indoor Positioning and Indoor Navigation，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"http://www.ipin-conference.org/2022/" \o "http://www.ipin-conference.org/2022/"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http://www.ipin-conference.org/2022/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导航、制导与控制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AAMDS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中国决策科学学术年会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Academic Annual Meeting of Decision Science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中国管理现代化研究会管理与决策科学专业委员会（CAM-PCMD），中国运筹学会决策科学分会（ORSC-DSB），江南大学（JNU）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"http://www.camchina.org.cn/messages/372" \o "http://www.camchina.org.cn/messages/372"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http://www.camchina.org.cn/messages/372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ACIMAE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智能制造系统工程学术会议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Academic Conference on Intelligent Manufacturing System Engineering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中国系统工程学会智能制造系统工程专业委员会（SESC-IMSEPC）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"http://conf.szu.edu.cn/hylb/dwjznzzxtgcxshy/hyxq.htm" \o "http://conf.szu.edu.cn/hylb/dwjznzzxtgcxshy/hyxq.htm"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http://conf.szu.edu.cn/hylb/dwjznzzxtgcxshy/hyxq.htm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AMS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Annual Conference of the society of management science and engineering of China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管理科学与工程学会（SMSEC）,复旦管理学奖励基金会（FPFM）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"https://www.zjuyh.com/db2022glkxnh/n1" \o "https://www.zjuyh.com/db2022glkxnh/n1"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https://www.zjuyh.com/db2022glkxnh/n1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ASLSEMSE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物流系统工程暨管理系统工程学术研讨会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Academic Seminar on Logistics System Engineering and Management System Engineering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中国系统工程学会物流系统工程专业委员会（SESC-LSEPC）, 中国管理科学与工程学会管理系统工程研究会（SMSEC-MSERA）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"https://www.scmor.com/view/8156" \o "https://www.scmor.com/view/8156"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https://www.scmor.com/view/8156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CCSSSE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中国系统工程学会学术年会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The Chinese Congress of Systems Science and Systems Engineering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中国系统工程学会（SESC）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"http://www.sesc.org.cn/htm/column/column187_0.htm" \o "http://www.sesc.org.cn/htm/column/column187_0.htm"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http://www.sesc.org.cn/htm/column/column187_0.htm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COCOA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组合优化及其应用会议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Annual International Conference on Combinatorial Optimization and Applications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中国科学院数学与系统科学研究院(CAS MSS)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"https://theory.utdallas.edu/COCOA2023/index.html" \o "https://theory.utdallas.edu/COCOA2023/index.html"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https://theory.utdallas.edu/COCOA2023/index.html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CSAMSE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华人学者管理科学与工程协会年会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Annual International Conference of the Chinese Scholars Association for Management Science and Engineering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华人学者管理科学与工程协会(CSAMSE)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"http://meeting.hit.edu.cn/webpagegenerate/generate.do?turnurl=http://csamse2022.hit.edu.cn" \o "http://meeting.hit.edu.cn/webpagegenerate/generate.do?turnurl=http://csamse2022.hit.edu.cn"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http://meeting.hit.edu.cn/webpagegenerate/generate.do?turnurl=http://csamse2022.hit.edu.cn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CSSC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中国系统科学大会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System Science Conference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上海系统科学研究院(SHANGHAI ACAD SYST SCI)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"https://sass.usst.edu.cn/cssc2022/main.htm" \o "https://sass.usst.edu.cn/cssc2022/main.htm"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https://sass.usst.edu.cn/cssc2022/main.htm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CTS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计算交通科学国际研讨会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Workshop on Computational Transportation Science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中国管理科学与工程学会交通运输管理研究会(EEM TMR) 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"https://www.cts.umn.edu/events/conference/2022" \o "https://www.cts.umn.edu/events/conference/2022"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https://www.cts.umn.edu/events/conference/2022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ORA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运筹学及应用国际研讨会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Int'l Conference on Operations Research and Applications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中国科学院（CAS）,中国运筹学会（ORSC）,亚太运筹中心（APORC）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"https://www.maymeeting.org/conference/ORA2022/" \o "https://www.maymeeting.org/conference/ORA2022/"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https://www.maymeeting.org/conference/ORA2022/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ORSC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中国运筹学会学术年会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Academic Annual Meeting of China Operation Research Society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中国运筹学会（ORSC）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"https://orsc2022.casconf.cn/" \o "https://orsc2022.casconf.cn/"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https://orsc2022.casconf.cn/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EURO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欧洲运筹学会议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European Conference on Operational Research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欧洲运筹学协会学会(EAORS) ,希腊运筹学协会（HORS)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"https://www.euro2022.cz/en" \o "https://www.euro2022.cz/en"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https://www.euro2022.cz/en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GDN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国际群决策大会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Group Decision and Negotiation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美国运筹学管理学协会（INFORMS）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"http://gdnconference.org/gdn2022/" \o "http://gdnconference.org/gdn2022/"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http://gdnconference.org/gdn2022/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ICAPS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自动化计划与调度国际会议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Automated Planning and Scheduling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Icaps执行委员会（ICAPS Executive Council）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"https://icaps23.icaps-conference.org/" \o "https://icaps23.icaps-conference.org/"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https://icaps23.icaps-conference.org/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ICCOPT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国际连续优化大会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Continuous Optimization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国际数学优化学会(MOS)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"https://iccopt2022.lehigh.edu/" \o "https://iccopt2022.lehigh.edu/"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https://iccopt2022.lehigh.edu/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ICISE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信息系统工程国际会议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Information Systems Engineering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拉夫堡大学（</w:t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t>LU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"http://icise.org/" \o "http://icise.org/"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http://icise.org/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ICMSEM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管理科学与工程管理国际会议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Management Science and Engineering Management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AEIC学术交流中心（</w:t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t>AEIC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"http://www.icmsem.com" \o "http://www.icmsem.com"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www.icmsem.com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61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ICORES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运筹学与企业系统国际会议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Operations Research and Enterprise Systems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信息控制与通信系统与技术研究所（INSTICC）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"https://icores.scitevents.org/" \o "https://icores.scitevents.org/"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https://icores.scitevents.org/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ICSMO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系统建模与优化国际会议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System  Modeling and Optimization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复旦大学（FU），中国矿业大学（CUMT），瓦朗谢纳大学（de Valenciennes et du Hainaut-Cambrésis Université），加拿大约克大学（York University）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"http://www.icsmo.org/" \o "http://www.icsmo.org/"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http://www.icsmo.org/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63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ICSP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随机规划国际会议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Stochastic Programming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随机编程协会(SPS)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"http://www.ic-icsp.org/" \o "http://www.ic-icsp.org/"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http://www.ic-icsp.org/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ICCSSE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IEEE控制科学与系统工程国际会议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Control Science and Systems Engineering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IEEE、中国农业大学（CAU）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"http://iccsse.com/cn.html" \o "http://iccsse.com/cn.html"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http://iccsse.com/cn.html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IEEM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IEEE工业工程与工程管理国际会议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Industrial Engineering and Engineering Management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"https://ieem.org/index.asp" \o "https://ieem.org/index.asp"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https://ieem.org/index.asp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SoSE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IEEE工程系统会议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Systems of Engineering Conference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IEEE系统、人类与控制理论协会（IEEE SMC）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"" \l ":~:text=SOSE 2022 is part of the IEEE International,practicioners (see common homepage for all colocated events)."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https://ieeesose.com/#:~:text=SOSE%202022%20is%20part%20of%20the%20IEEE%20International,practicioners%20%28see%20common%20homepage%20for%20all%20colocated%20events%29.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67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SYSCON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IEEE国际系统年会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The Annual IEEE International Systems Conference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IEEE系统委员会（IEEE Systems Council）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"https://2022.ieeesyscon.org/" \o "https://2022.ieeesyscon.org/"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https://2022.ieeesyscon.org/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IFORS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国际运筹学学会联合会会议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Conference of the International Federation of Operational Research Societies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国际运筹学会联合会（IFORS）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"https://ifors2023.com/" \o "https://ifors2023.com/"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https://ifors2023.com/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INFORMS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运筹学与管理科学研究所年会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The Institute for Operations Research and the Management Sciences Annual Meeting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运筹学和管理学研究协会（INFORMS）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"https://meetings.informs.org/wordpress/indianapolis2022/" \o "https://meetings.informs.org/wordpress/indianapolis2022/"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https://meetings.informs.org/wordpress/indianapolis2022/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IPCO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整数规划和组合优化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Integer Programming and Combinatorial Optimization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国际数学优化学会(MOS)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"https://optimization.discovery.wisc.edu/ipco-2023-madison/" \o "https://optimization.discovery.wisc.edu/ipco-2023-madison/"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https://optimization.discovery.wisc.edu/ipco-2023-madison/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71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ISMP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数学规划国际研讨会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Symposium on Mathematical Programming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国际数学优化学会(MOS)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"https://ismp2022.org/" \o "https://ismp2022.org/"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https://ismp2022.org/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MIP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混合整数编程研讨会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Mixed Integer Programming Workshop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离散数学和理论计算机科学中心(DIMACS)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"https://www.mixedinteger.org/2022/" \o "https://www.mixedinteger.org/2022/"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https://www.mixedinteger.org/2022/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OPTIMA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优化与应用国际会议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Optimization and Applications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黑山科学与艺术学院（MASA），俄罗斯科学院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（RAS），下戈理察大学（黑山）（University of Montenegro），莫斯科物理技术学院（MIPT），埃武拉大学（University of Evora），信息与计算技术研究所（IICT）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74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SIAM OP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SIAM控制理论及其应用会议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SIAM Conference on Optimization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美国工业和应用数学学会(SIAM)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"https://www.siam.org/conferences/cm/conference/op23" \o "https://www.siam.org/conferences/cm/conference/op23"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https://www.siam.org/conferences/cm/conference/op23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CLEO Laser Science to Photonic Applications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CLEO 激光技术的光电子应用会议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CLEO Laser Science to Photonic Applications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美国物理学会（APS）、美国光电子学会（ASO）、美国光学学会（OSA 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"https://physicscommunity.nature.com/posts/cleo-a-laser-science-to-photonic-application-conference" \o "https://physicscommunity.nature.com/posts/cleo-a-laser-science-to-photonic-application-conference"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https://physicscommunity.nature.com/posts/cleo-a-laser-science-to-photonic-application-conference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智能感知与自主控制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Photonics Asia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2020亚洲光电子会议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Photonics Asia 2020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中国光学学会（COS）、国际光学工程学会（SPIE）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"https://spie.org/conferences-and-exhibitions/photonics-asia?SSO=1" \o "https://spie.org/conferences-and-exhibitions/photonics-asia?SSO=1"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https://spie.org/conferences-and-exhibitions/photonics-asia?SSO=1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智能感知与自主控制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77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CCRS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中国机器人学术年会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Annual Conference of Chinese Robotics Society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中国自动化学会机器人专业委员会（TCR_CAA），中国宇航学会机器人专业委员会（CSA TCR），中国机械工程学会机器人分会（CCMS TCR）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"http://ccrs2021.com/" \o "http://ccrs2021.com/"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http://ccrs2021.com/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78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CIRC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中国智能机器人大会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China Intelligent Robot Conference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中国人工智能学会（CAAI）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"https://conf.ccf.org.cn/web/api/m9753427161394749441652581424519.action" \o "https://conf.ccf.org.cn/web/api/m9753427161394749441652581424519.action"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https://conf.ccf.org.cn/web/api/m9753427161394749441652581424519.action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79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ICAUS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国际自主无人系统大会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Conference on Autonomous Unmanned Systems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中国工程院（CAE）、中国航天科工集团有限公司(CASIC）、国防科技大学(NUDT)、西北工业大学(NPU)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"https://icaus2022.scimeeting.cn/cn/web/index/12954_" \o "https://icaus2022.scimeeting.cn/cn/web/index/12954_"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https://icaus2022.scimeeting.cn/cn/web/index/12954_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ICIRA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智能机器人与应用国际会议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Conferene ，on  Intelligent Robotics and Applications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中国科学院沈阳自动化研究所（CAS SIA）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"https://icira2022.org/" \o "https://icira2022.org/"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https://icira2022.org/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81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CYBER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IEEE自动化、控制与智能系统中的网络技术国际会议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CYBER Technology in Automation, Control and Intelligent Systems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电气与电子工程师协会(IEEE)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82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ICIA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IEEE信息与自动化国际会议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Conferene on  Information and Automation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IEEE国际机器人与自动化协会(IEEE RAS)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"http://www.ieeeiciea.org/2022/" \o "http://www.ieeeiciea.org/2022/"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http://www.ieeeiciea.org/2022/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83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RCAR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IEEE实时计算与机器人学国际会议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Real-time Computing and Robotics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IEEE国际机器人与自动化协会(IEEE RAS)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"http://ieee-rcar.org/" \o "http://ieee-rcar.org/"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http://ieee-rcar.org/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84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RoboSoft</w:t>
            </w:r>
          </w:p>
        </w:tc>
        <w:tc>
          <w:tcPr>
            <w:tcW w:w="1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IEEE软体机器人国际会议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 International Conference on Soft Robotics</w:t>
            </w:r>
          </w:p>
        </w:tc>
        <w:tc>
          <w:tcPr>
            <w:tcW w:w="7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IEEE国际机器人与自动化协会(IEEE RAS)</w:t>
            </w:r>
          </w:p>
        </w:tc>
        <w:tc>
          <w:tcPr>
            <w:tcW w:w="10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"https://softroboticsconference.org/" \o "https://softroboticsconference.org/"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https://softroboticsconference.org/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国际会议</w:t>
            </w:r>
          </w:p>
        </w:tc>
        <w:tc>
          <w:tcPr>
            <w:tcW w:w="68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机器人与无人系统</w:t>
            </w:r>
          </w:p>
        </w:tc>
      </w:tr>
    </w:tbl>
    <w:p>
      <w:pPr>
        <w:rPr>
          <w:rFonts w:hint="default" w:ascii="黑体" w:hAnsi="黑体" w:eastAsia="黑体" w:cs="黑体"/>
          <w:b/>
          <w:color w:val="auto"/>
          <w:sz w:val="32"/>
          <w:szCs w:val="32"/>
          <w:u w:val="none"/>
          <w:lang w:val="en-US" w:eastAsia="zh-CN"/>
        </w:rPr>
      </w:pPr>
    </w:p>
    <w:sectPr>
      <w:pgSz w:w="16838" w:h="11906" w:orient="landscape"/>
      <w:pgMar w:top="1519" w:right="1440" w:bottom="146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YjAxNmVkMGIyY2MxZTMzMzI4ZTgwNzMwNjU3ZWUifQ=="/>
  </w:docVars>
  <w:rsids>
    <w:rsidRoot w:val="00321328"/>
    <w:rsid w:val="00002A0F"/>
    <w:rsid w:val="000078B9"/>
    <w:rsid w:val="00021228"/>
    <w:rsid w:val="00021409"/>
    <w:rsid w:val="000240E6"/>
    <w:rsid w:val="000A57A5"/>
    <w:rsid w:val="000C4C99"/>
    <w:rsid w:val="000D6920"/>
    <w:rsid w:val="00122969"/>
    <w:rsid w:val="0015387F"/>
    <w:rsid w:val="00160CAA"/>
    <w:rsid w:val="00162C49"/>
    <w:rsid w:val="00165A9A"/>
    <w:rsid w:val="001C09DC"/>
    <w:rsid w:val="001D4C0E"/>
    <w:rsid w:val="001E091A"/>
    <w:rsid w:val="001E5152"/>
    <w:rsid w:val="001F4DE5"/>
    <w:rsid w:val="00211DAE"/>
    <w:rsid w:val="00260F7D"/>
    <w:rsid w:val="00261410"/>
    <w:rsid w:val="002762A5"/>
    <w:rsid w:val="0027675C"/>
    <w:rsid w:val="00295C90"/>
    <w:rsid w:val="002B1184"/>
    <w:rsid w:val="002D0653"/>
    <w:rsid w:val="00321328"/>
    <w:rsid w:val="00322155"/>
    <w:rsid w:val="00326BDA"/>
    <w:rsid w:val="00335695"/>
    <w:rsid w:val="00367285"/>
    <w:rsid w:val="003C31DF"/>
    <w:rsid w:val="003E4EDE"/>
    <w:rsid w:val="003F1B4A"/>
    <w:rsid w:val="0044287B"/>
    <w:rsid w:val="00461624"/>
    <w:rsid w:val="00481E2B"/>
    <w:rsid w:val="004849FE"/>
    <w:rsid w:val="004B2D53"/>
    <w:rsid w:val="004B4C49"/>
    <w:rsid w:val="005212D1"/>
    <w:rsid w:val="00546FB5"/>
    <w:rsid w:val="00555759"/>
    <w:rsid w:val="00571275"/>
    <w:rsid w:val="0059684B"/>
    <w:rsid w:val="005A60E8"/>
    <w:rsid w:val="005E4465"/>
    <w:rsid w:val="00617F75"/>
    <w:rsid w:val="006219E6"/>
    <w:rsid w:val="00633A7E"/>
    <w:rsid w:val="00671DFE"/>
    <w:rsid w:val="00695A3B"/>
    <w:rsid w:val="006A08A1"/>
    <w:rsid w:val="006B5F7D"/>
    <w:rsid w:val="006C2DA7"/>
    <w:rsid w:val="006C40E6"/>
    <w:rsid w:val="006C7A13"/>
    <w:rsid w:val="006D22C0"/>
    <w:rsid w:val="006F25A6"/>
    <w:rsid w:val="006F4B54"/>
    <w:rsid w:val="00823D6F"/>
    <w:rsid w:val="008468BE"/>
    <w:rsid w:val="008726F1"/>
    <w:rsid w:val="0088556A"/>
    <w:rsid w:val="008A30AE"/>
    <w:rsid w:val="008A4B27"/>
    <w:rsid w:val="00922ACF"/>
    <w:rsid w:val="00962B26"/>
    <w:rsid w:val="009B78E9"/>
    <w:rsid w:val="009C0FB0"/>
    <w:rsid w:val="00A73C8A"/>
    <w:rsid w:val="00AB5C3A"/>
    <w:rsid w:val="00AC3AFA"/>
    <w:rsid w:val="00AC5768"/>
    <w:rsid w:val="00AC70F4"/>
    <w:rsid w:val="00B22C56"/>
    <w:rsid w:val="00B31A93"/>
    <w:rsid w:val="00B36C97"/>
    <w:rsid w:val="00B55769"/>
    <w:rsid w:val="00B66543"/>
    <w:rsid w:val="00B66AFA"/>
    <w:rsid w:val="00B8595B"/>
    <w:rsid w:val="00B911C5"/>
    <w:rsid w:val="00BA4F6A"/>
    <w:rsid w:val="00BB54F1"/>
    <w:rsid w:val="00BC4286"/>
    <w:rsid w:val="00BE42C7"/>
    <w:rsid w:val="00BF3BD0"/>
    <w:rsid w:val="00C0036B"/>
    <w:rsid w:val="00C00C22"/>
    <w:rsid w:val="00C02984"/>
    <w:rsid w:val="00C14C82"/>
    <w:rsid w:val="00C44D67"/>
    <w:rsid w:val="00C45531"/>
    <w:rsid w:val="00C66CB8"/>
    <w:rsid w:val="00C71121"/>
    <w:rsid w:val="00CA1C3B"/>
    <w:rsid w:val="00CC5714"/>
    <w:rsid w:val="00CE2204"/>
    <w:rsid w:val="00D04ADC"/>
    <w:rsid w:val="00D62961"/>
    <w:rsid w:val="00D65B88"/>
    <w:rsid w:val="00D860B4"/>
    <w:rsid w:val="00D94B1C"/>
    <w:rsid w:val="00DA2F5C"/>
    <w:rsid w:val="00DB58C9"/>
    <w:rsid w:val="00DC4C67"/>
    <w:rsid w:val="00DE203F"/>
    <w:rsid w:val="00DE63AC"/>
    <w:rsid w:val="00DF6EB4"/>
    <w:rsid w:val="00E20C95"/>
    <w:rsid w:val="00E369B1"/>
    <w:rsid w:val="00EA3961"/>
    <w:rsid w:val="00EB1FD2"/>
    <w:rsid w:val="00EB5DD7"/>
    <w:rsid w:val="00EC4D33"/>
    <w:rsid w:val="00F03F5B"/>
    <w:rsid w:val="00F1184B"/>
    <w:rsid w:val="00F20110"/>
    <w:rsid w:val="00F40E34"/>
    <w:rsid w:val="00F50759"/>
    <w:rsid w:val="00F52A13"/>
    <w:rsid w:val="00F6026D"/>
    <w:rsid w:val="00F7095F"/>
    <w:rsid w:val="00FA1358"/>
    <w:rsid w:val="00FE5419"/>
    <w:rsid w:val="00FF7867"/>
    <w:rsid w:val="0B9107E0"/>
    <w:rsid w:val="23AD7AAB"/>
    <w:rsid w:val="29FE4087"/>
    <w:rsid w:val="2BDF23A4"/>
    <w:rsid w:val="2DEB64BB"/>
    <w:rsid w:val="34C741C5"/>
    <w:rsid w:val="36BB18CF"/>
    <w:rsid w:val="47346222"/>
    <w:rsid w:val="55080C03"/>
    <w:rsid w:val="567D1B28"/>
    <w:rsid w:val="5CA41DCC"/>
    <w:rsid w:val="64DD79E5"/>
    <w:rsid w:val="6AB32CF8"/>
    <w:rsid w:val="7A0E5565"/>
    <w:rsid w:val="7FB4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日期 Char"/>
    <w:basedOn w:val="7"/>
    <w:link w:val="2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5">
    <w:name w:val="font21"/>
    <w:basedOn w:val="7"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6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01"/>
    <w:basedOn w:val="7"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37</Pages>
  <Words>7772</Words>
  <Characters>28828</Characters>
  <Lines>407</Lines>
  <Paragraphs>114</Paragraphs>
  <TotalTime>7</TotalTime>
  <ScaleCrop>false</ScaleCrop>
  <LinksUpToDate>false</LinksUpToDate>
  <CharactersWithSpaces>30312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2018-07-26T02:15:00Z</dcterms:created>
  <dc:creator>USER-</dc:creator>
  <cp:lastModifiedBy>雅匀</cp:lastModifiedBy>
  <cp:lastPrinted>2018-08-01T02:06:00Z</cp:lastPrinted>
  <dcterms:modified xsi:type="dcterms:W3CDTF">2023-02-09T01:20:57Z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AA01D53C4EBB4AEEAE546D9CB1A53049</vt:lpwstr>
  </property>
</Properties>
</file>